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6_158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784168e9ef48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784168e9ef48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