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952624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22_1_130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09afcee39ce4c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52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prstencový magnet Ø20xø10x5mm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E0133022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prstencový magnet Ø20xø10x5mm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M-R-N48-A1-D20xd10x5-NN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0,0088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09afcee39ce4c1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