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Lehký paletizační magnet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Lehký paletizační magnet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