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32289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102_1_87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fffde0976ab479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322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plochý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GM17102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plochý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PM-BA-S-SG-D8x4.5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fffde0976ab479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