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26_1_877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60681ad1d574a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Ø20 mm - M6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GM17326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Ø20 mm - M6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PM-TI-N-BR-D20(h6)x25xM6x6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60681ad1d574a0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