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válcový - Ø32 mm - M6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GM17327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válcový - Ø32 mm - M6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GM17327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PM-TI-N-BR-D32(h6)x40xM6x6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0,243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