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silikonové transparentní - 3232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S140203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silikonové transparentní - 3232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S140203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GEN-S-3232 SEAL SIL.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for cleanflow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0.3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