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edad611cd44c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edad611cd44c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