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olejowa - NBR - Ø470xØ420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78.3420202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olejowa - NBR - Ø470xØ420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78.3420202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OILSEAL NBR RST 420x470x20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