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Türdichtung Silikon rot - SECF2020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 Nummer: E0005416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Eigenschaften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Beschreibung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Türdichtung Silikon rot - SECF2020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 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E0005416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Produktschlüssel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SECF-S-2020 SEAL SILI RED EC19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name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Seal for Cleanflow Magnet - manual cleaning - static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Trapizium cord profile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food production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seal between housing and door/magnet unit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Silicone VMQ, 40° Shore, EC1935/FDA, red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