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SmCo-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SmCo-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