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bda1148a344a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bda1148a344a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