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Gewindebuchse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GM17601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Gewindebuchse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PM-TB-N-SG-D8x4.5x11.5xM3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