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B5230021_1_1149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a8138b47ad840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Rotierend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SCRB5230021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Rotierend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SCRB5230021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SECR-B-5230-24E-N-NA-F5m-B-B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a8138b47ad840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