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a3e8f5ca1147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2a3e8f5ca11476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