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BBA033503_1_1446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6a38f550757480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Listwa magnetyczna - 335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TBBA033503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Listwa magnetyczna - 335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TBBA033503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HRA-F-102x24-BA-0335-B-B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- before roller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d6a38f550757480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