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46_1_84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81beb2b4321464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chute magnet - 558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E0153546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chute magnet - 558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E0153546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SCH-M-N-204x55-0400-B-B-B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81beb2b4321464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