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80_439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2bcbc5b85c84f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lifting magnet, cylindrical products - 100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E0161880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lifting magnet, cylindrical products - 100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HPL-RA-0100-070x161-068-FE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138x54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2bcbc5b85c84f0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