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189ea5d83b47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NdFeB -Cylinder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NdFeB -Cylinder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189ea5d83b47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