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20_1_882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87ef61af9a84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rubber coated - Ø88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GM17520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rubber coated - Ø88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PM-RTE-N-RB-D88x8.5xM8x23.5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end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0,193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87ef61af9a8425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