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Neodymium overband magnet - 1600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RONC160361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overband magnet - 1600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RONC160361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ROP-N6-C-160-W-G-R-B-B-M-NA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(Umbra grey): RAL7022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Rubber, with cleats (EP400/3 4+2)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cleat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T50/20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No. of cleats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Neoflux®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1800x1000x142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1600x1000x142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5,5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137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2620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860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1820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