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EB120023_1002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e0c42838adc4d3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Electromagnetic overband magnetic separator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SEEB120023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Electromagnetic overband magnetic separator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SEEB120023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ROE-06-C-120-W-G-R-B-R-B-B-NA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Ø45 mm (12x)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with unforced oil cooling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1866x1140x460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1200x1140x460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5600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69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ESBB076000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XSAV11373EX 2D M30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3046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e0c42838adc4d3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