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A033501_1_144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f765da4500d414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TBBA033501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TBBA033501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HRA-F-052x17-BA-0335-B-B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f765da4500d414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