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Interruptor de seguridad de la puerta - NC/NO - Ex2D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EIHG432039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Interruptor de seguridad de la puerta - NC/NO - Ex2D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EIHG432039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STEUTE Ex 1NC+1NO ACTUATOR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Sensor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Coded magnetic safety switch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Contact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NC/1 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hole Ø3,2 mm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Pre-wired cable (6xAWG 26)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Thermoplastic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2D Ex mbD 21 T80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21 and 22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60079-0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60079-18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ISO 13849-1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ISO 14119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EN/IEC 60947-5-2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10 - 30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0,04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41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