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140136_160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1712b52b141483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del eje PTFE GYLON-W_AISI316Ti - Ø47xØ30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P140136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del eje PTFE GYLON-W_AISI316Ti - Ø47xØ30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P140136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SPKK-S-SHAFT SEAL 50X30X8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1712b52b141483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