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22080000_1_927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b7d308d9cc14e9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Polea de cabeza magnética integrable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RHAN22080000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Polea de cabeza magnética integrable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RHAN22080000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RHP-B219A06-080-RSD-BA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b7d308d9cc14e9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