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40023_1_10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a12fc6f45e4a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electromagnético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SEEB140023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electromagnético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SEEB140023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ROE-08-C-140-W-G-R-B-R-B-B-NA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2177x1330x500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1400x1300x500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ESBB104000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a12fc6f45e4a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