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Carril magnético - Ferrita - 102x24mm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TBBC033503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Carril magnético - Ferrita - 102x24mm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TBBC033503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HRA-F-102x24-BC-0335-B-B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magnet, weakening infeed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