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B200001_153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8d476fa9764ce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Transportador deslizante tipo Cuello grande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TCBB200001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Transportador deslizante tipo Cuello grande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TCBB200001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HSC-B-200-0800-1200-60-B-B-BR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1626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8d476fa9764ce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