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9_1_11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c0f0fa4c4f4a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Émbolo de resorte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TPGC990009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Émbolo de resorte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c0f0fa4c4f4a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