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54_158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891c3b950041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d'étanchéité PTFE GYLON-W_AISI316Ti - Ø47xØ30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74.2000054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d'étanchéité PTFE GYLON-W_AISI316Ti - Ø47xØ30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 PS SEAL 30x47x10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Seal PS PTFE GYLON-W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891c3b950041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