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042_159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bb00c352eb045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E0020042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bb00c352eb0454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