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859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23964_1_1329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9b4e847cd5a4b7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Disque magnétique en néodyme Ø15x5mm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E0123964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Disque magnétique en néodyme Ø15x5mm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E0123964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M-D-N48-A1-D15x5-NN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0,00662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9b4e847cd5a4b7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