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03_1_827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f9e9aa2d9ae469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Séparateur à courants de Foucault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E0136803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Séparateur à courants de Foucault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REC-20-E12-N-MAB-SM-PU-R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20-300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poles,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3,3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f9e9aa2d9ae469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