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plat - Ø25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GM16405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plat - Ø25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GM16405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PM-BA-F-SG-D25x7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0,018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