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tige filetée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GM16705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tige filetée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GM16705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PM-TE-F-SG-D25x7xM4x8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