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ige fileté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7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ige fileté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57x10.5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