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20-250_1_1517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a7782855f6b47f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SBAQA100020-250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a7782855f6b47f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