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AA100014_1_1484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4b4f99bf368495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Rail magnétique - 1000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TBAA100014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Rail magnétique - 1000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TBAA100014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HRA-F-102x44-AA-1000-R-B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 + flux control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b4b4f99bf368495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