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5e8ec180e94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Ventouse pneumo-magnétique combinée MagVacu™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Ventouse pneumo-magnétique combinée MagVacu™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5e8ec180e94d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