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41_154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fc2ac0d7e74c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45.1800041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REC-EB-10-X-PU-30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8fc2ac0d7e74c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