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 magneetstaaf - N42SH-Ø65 mm - SFH-2"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E0020042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 magneetstaaf - N42SH-Ø65 mm - SFH-2"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E0020042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SFH-S-2"-01R-HT MAGNET BAR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insert for SFH-2"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 In Place (CIP) / Steam In Place (SIP)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Magnetic bar, CIP-type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(recommended) -  6 (max.)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