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1_4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fb32f5f2a34b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cilindrische producten - 225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cilindrische producten - 225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HPL-RA-0225-098x205-090-FE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fb32f5f2a34b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