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91_155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cb570028d95494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Palletiseermagneet voor portaalkraan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E0168591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Palletiseermagneet voor portaalkraan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HPA-N-IM-SS-1250-850-S7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822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cb570028d95494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