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326_1_877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42b9c73323c40b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cilindrisch - Ø20 mm - M6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GM17326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cilindrisch - Ø20 mm - M6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GM17326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PM-TI-N-BR-D20(h6)x25xM6x6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d42b9c73323c40b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