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Permanente blokmagneet met flens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RBPF021200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Permanente blokmagneet met flens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RBPF021200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SVM-F-470x207-1226-F-F0E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125-230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M16 (2x) + Mounting hole Ø17,5 mm (8x)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1226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590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