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PF260001_1_1285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5a98c0bb39141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Buitenpoolmagneet - handmatig snelreinigend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SBPF260001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Buitenpoolmagneet - handmatig snelreinigend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SBPF260001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SBP-2626-F-F1B-B-B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450x320x120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5a98c0bb391415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