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Inspectie-magneetstaaf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SESX015048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Inspectie-magneetstaaf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SESX015048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MS-IR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extractor tube, handle and suitcase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