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pijpmagneet - 350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SPAE000066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pijpmagneet - 350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SPAE000066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SPA-6-B-FI-OS-ST-Ex-D-B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