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4_1_1305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2eea2726e640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vierkante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SPEE000064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vierkante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92eea2726e640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